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0780" w:rsidRPr="00A22FDA" w:rsidRDefault="00450780" w:rsidP="00450780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</w:t>
      </w:r>
      <w:r w:rsidR="00855C00" w:rsidRPr="009511F3">
        <w:rPr>
          <w:rFonts w:ascii="Times New Roman" w:hAnsi="Times New Roman" w:cs="Times New Roman"/>
          <w:sz w:val="28"/>
          <w:szCs w:val="28"/>
        </w:rPr>
        <w:t>проекта  постановления Администрации Катав-Ивановского муниципального района</w:t>
      </w:r>
      <w:r w:rsidR="00855C00">
        <w:rPr>
          <w:rFonts w:ascii="Times New Roman" w:hAnsi="Times New Roman" w:cs="Times New Roman"/>
          <w:sz w:val="28"/>
          <w:szCs w:val="28"/>
        </w:rPr>
        <w:t xml:space="preserve"> о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внесении изменений в муниципальную программу  от 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08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 w:rsidR="00855C00">
        <w:rPr>
          <w:rFonts w:ascii="Times New Roman" w:eastAsia="Times New Roman" w:hAnsi="Times New Roman"/>
          <w:sz w:val="28"/>
          <w:szCs w:val="28"/>
          <w:lang w:bidi="ar-SA"/>
        </w:rPr>
        <w:t>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22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106</w:t>
      </w:r>
      <w:r w:rsidR="00855C00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 «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Формирование современной городской среды на территории Катав-Ивановского муниципального района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на 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22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-20</w:t>
      </w:r>
      <w:r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4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годы»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DE150A" w:rsidRPr="00DE150A">
        <w:rPr>
          <w:sz w:val="28"/>
          <w:szCs w:val="28"/>
        </w:rPr>
        <w:t>14</w:t>
      </w:r>
      <w:r w:rsidR="004E27AE">
        <w:rPr>
          <w:sz w:val="28"/>
          <w:szCs w:val="28"/>
        </w:rPr>
        <w:t xml:space="preserve"> </w:t>
      </w:r>
      <w:r w:rsidR="00DE150A">
        <w:rPr>
          <w:sz w:val="28"/>
          <w:szCs w:val="28"/>
        </w:rPr>
        <w:t>янва</w:t>
      </w:r>
      <w:r w:rsidR="00F87084">
        <w:rPr>
          <w:sz w:val="28"/>
          <w:szCs w:val="28"/>
        </w:rPr>
        <w:t>ря</w:t>
      </w:r>
      <w:r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DE150A">
        <w:rPr>
          <w:sz w:val="28"/>
          <w:szCs w:val="28"/>
        </w:rPr>
        <w:t>3</w:t>
      </w:r>
      <w:r>
        <w:rPr>
          <w:sz w:val="28"/>
          <w:szCs w:val="28"/>
        </w:rPr>
        <w:t xml:space="preserve"> г. по </w:t>
      </w:r>
      <w:r w:rsidR="00F87084">
        <w:rPr>
          <w:sz w:val="28"/>
          <w:szCs w:val="28"/>
        </w:rPr>
        <w:t>2</w:t>
      </w:r>
      <w:r w:rsidR="00DE150A">
        <w:rPr>
          <w:sz w:val="28"/>
          <w:szCs w:val="28"/>
        </w:rPr>
        <w:t>0</w:t>
      </w:r>
      <w:r w:rsidR="00C81171">
        <w:rPr>
          <w:sz w:val="28"/>
          <w:szCs w:val="28"/>
        </w:rPr>
        <w:t xml:space="preserve"> </w:t>
      </w:r>
      <w:r w:rsidR="00DE150A">
        <w:rPr>
          <w:sz w:val="28"/>
          <w:szCs w:val="28"/>
        </w:rPr>
        <w:t>янва</w:t>
      </w:r>
      <w:r w:rsidR="00F87084">
        <w:rPr>
          <w:sz w:val="28"/>
          <w:szCs w:val="28"/>
        </w:rPr>
        <w:t>ря</w:t>
      </w:r>
      <w:r w:rsidRPr="00BB7D6F"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DE150A">
        <w:rPr>
          <w:sz w:val="28"/>
          <w:szCs w:val="28"/>
        </w:rPr>
        <w:t>3</w:t>
      </w:r>
      <w:bookmarkStart w:id="0" w:name="_GoBack"/>
      <w:bookmarkEnd w:id="0"/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53D" w:rsidRDefault="0080653D">
      <w:r>
        <w:separator/>
      </w:r>
    </w:p>
  </w:endnote>
  <w:endnote w:type="continuationSeparator" w:id="0">
    <w:p w:rsidR="0080653D" w:rsidRDefault="0080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53D" w:rsidRDefault="0080653D"/>
  </w:footnote>
  <w:footnote w:type="continuationSeparator" w:id="0">
    <w:p w:rsidR="0080653D" w:rsidRDefault="0080653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020AE"/>
    <w:rsid w:val="00042201"/>
    <w:rsid w:val="0006456C"/>
    <w:rsid w:val="000947FC"/>
    <w:rsid w:val="000D0E22"/>
    <w:rsid w:val="00136110"/>
    <w:rsid w:val="00194EA0"/>
    <w:rsid w:val="001B4C11"/>
    <w:rsid w:val="00215AC4"/>
    <w:rsid w:val="0022585C"/>
    <w:rsid w:val="0026753A"/>
    <w:rsid w:val="00272B69"/>
    <w:rsid w:val="002F26A1"/>
    <w:rsid w:val="0032292D"/>
    <w:rsid w:val="00325579"/>
    <w:rsid w:val="00352411"/>
    <w:rsid w:val="00450780"/>
    <w:rsid w:val="00477715"/>
    <w:rsid w:val="004A73E5"/>
    <w:rsid w:val="004B643C"/>
    <w:rsid w:val="004E27AE"/>
    <w:rsid w:val="005065B3"/>
    <w:rsid w:val="00510CC5"/>
    <w:rsid w:val="00521B3D"/>
    <w:rsid w:val="00535B18"/>
    <w:rsid w:val="00565B22"/>
    <w:rsid w:val="00584A7E"/>
    <w:rsid w:val="005A0258"/>
    <w:rsid w:val="005A3B30"/>
    <w:rsid w:val="006530B0"/>
    <w:rsid w:val="007235A8"/>
    <w:rsid w:val="00724A4D"/>
    <w:rsid w:val="0073603B"/>
    <w:rsid w:val="007A6256"/>
    <w:rsid w:val="007C2743"/>
    <w:rsid w:val="007C7EFD"/>
    <w:rsid w:val="007E6DF7"/>
    <w:rsid w:val="0080653D"/>
    <w:rsid w:val="00852B3E"/>
    <w:rsid w:val="00854544"/>
    <w:rsid w:val="00855C00"/>
    <w:rsid w:val="00891748"/>
    <w:rsid w:val="008E3E38"/>
    <w:rsid w:val="009511F3"/>
    <w:rsid w:val="009B72DD"/>
    <w:rsid w:val="00A03E9F"/>
    <w:rsid w:val="00A05280"/>
    <w:rsid w:val="00A224E0"/>
    <w:rsid w:val="00A553FC"/>
    <w:rsid w:val="00A874F9"/>
    <w:rsid w:val="00A93BEB"/>
    <w:rsid w:val="00AB55E7"/>
    <w:rsid w:val="00AC0ED8"/>
    <w:rsid w:val="00B27990"/>
    <w:rsid w:val="00B463DB"/>
    <w:rsid w:val="00BB7D6F"/>
    <w:rsid w:val="00BC5F44"/>
    <w:rsid w:val="00BE2125"/>
    <w:rsid w:val="00BE784D"/>
    <w:rsid w:val="00BF34A8"/>
    <w:rsid w:val="00C01977"/>
    <w:rsid w:val="00C2431E"/>
    <w:rsid w:val="00C30AA8"/>
    <w:rsid w:val="00C76030"/>
    <w:rsid w:val="00C81171"/>
    <w:rsid w:val="00D96804"/>
    <w:rsid w:val="00DC2F8E"/>
    <w:rsid w:val="00DD2426"/>
    <w:rsid w:val="00DE150A"/>
    <w:rsid w:val="00DE7ECB"/>
    <w:rsid w:val="00E03A8B"/>
    <w:rsid w:val="00E60BF1"/>
    <w:rsid w:val="00E656C7"/>
    <w:rsid w:val="00E7108D"/>
    <w:rsid w:val="00F30232"/>
    <w:rsid w:val="00F56C06"/>
    <w:rsid w:val="00F63F4E"/>
    <w:rsid w:val="00F654DF"/>
    <w:rsid w:val="00F77935"/>
    <w:rsid w:val="00F83574"/>
    <w:rsid w:val="00F87084"/>
    <w:rsid w:val="00FE1EA8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99BC"/>
  <w15:docId w15:val="{062E85B6-7E45-4EDB-BD48-15858133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3</cp:revision>
  <cp:lastPrinted>2022-08-05T06:55:00Z</cp:lastPrinted>
  <dcterms:created xsi:type="dcterms:W3CDTF">2023-01-11T04:28:00Z</dcterms:created>
  <dcterms:modified xsi:type="dcterms:W3CDTF">2023-01-11T04:29:00Z</dcterms:modified>
</cp:coreProperties>
</file>